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EF" w:rsidRDefault="008119EF" w:rsidP="008119E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Справка</w:t>
      </w:r>
    </w:p>
    <w:p w:rsidR="008119EF" w:rsidRDefault="008119EF" w:rsidP="008119E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EF" w:rsidRDefault="008119EF" w:rsidP="008119E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Михайловского  сельского поселения  от </w:t>
      </w:r>
      <w:r w:rsidR="00D974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974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.2017  № 1</w:t>
      </w:r>
      <w:r w:rsidR="00D974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«Об утверждении  Правил землепользования  и застройки на территории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8119EF" w:rsidRDefault="008119EF" w:rsidP="008119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119EF" w:rsidRDefault="008C6A3C" w:rsidP="008119E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D974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="008119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974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</w:t>
      </w:r>
      <w:r w:rsidR="008119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.2017г.</w:t>
      </w:r>
    </w:p>
    <w:p w:rsidR="008119EF" w:rsidRDefault="008119EF" w:rsidP="008119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119EF" w:rsidRDefault="008119EF" w:rsidP="008119EF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Реквизиты нормативного правового акта:</w:t>
      </w:r>
    </w:p>
    <w:p w:rsidR="008119EF" w:rsidRPr="008119EF" w:rsidRDefault="008119EF" w:rsidP="008119E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Михайловского  сельского поселения от </w:t>
      </w:r>
      <w:r w:rsidR="00D974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D974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.2017 № 1</w:t>
      </w:r>
      <w:r w:rsidR="00D974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«Об утверждении  Правил землепользования  и застройки на территории Михайловского  сельского поселения  </w:t>
      </w:r>
      <w:proofErr w:type="spellStart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8119EF" w:rsidRPr="008119EF" w:rsidRDefault="008119EF" w:rsidP="008119EF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EF" w:rsidRDefault="008119EF" w:rsidP="008119EF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119EF" w:rsidRDefault="008119EF" w:rsidP="008119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2. Место обнародования, в том числе адрес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месторасположения</w:t>
      </w:r>
      <w:r w:rsidR="008C6A3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8119EF" w:rsidRDefault="008119EF" w:rsidP="008119EF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119EF" w:rsidRDefault="008119EF" w:rsidP="008119EF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Михайловского сельского  поселения  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  на доске объявлений .</w:t>
      </w:r>
    </w:p>
    <w:p w:rsidR="008119EF" w:rsidRDefault="008119EF" w:rsidP="008119EF">
      <w:pPr>
        <w:pStyle w:val="a3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8119EF" w:rsidRDefault="008119EF" w:rsidP="008119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</w:t>
      </w:r>
      <w:r w:rsidR="00D9746A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D9746A">
        <w:rPr>
          <w:sz w:val="28"/>
          <w:szCs w:val="28"/>
        </w:rPr>
        <w:t>12</w:t>
      </w:r>
      <w:r>
        <w:rPr>
          <w:sz w:val="28"/>
          <w:szCs w:val="28"/>
        </w:rPr>
        <w:t>. 2017 г.</w:t>
      </w:r>
    </w:p>
    <w:p w:rsidR="008119EF" w:rsidRDefault="008119EF" w:rsidP="008119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обнародования с </w:t>
      </w:r>
      <w:r w:rsidR="00D9746A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D9746A">
        <w:rPr>
          <w:sz w:val="28"/>
          <w:szCs w:val="28"/>
        </w:rPr>
        <w:t>12</w:t>
      </w:r>
      <w:r>
        <w:rPr>
          <w:sz w:val="28"/>
          <w:szCs w:val="28"/>
        </w:rPr>
        <w:t xml:space="preserve">.2017 г. по </w:t>
      </w:r>
      <w:r w:rsidR="00D9746A">
        <w:rPr>
          <w:sz w:val="28"/>
          <w:szCs w:val="28"/>
        </w:rPr>
        <w:t>18.12</w:t>
      </w:r>
      <w:r>
        <w:rPr>
          <w:sz w:val="28"/>
          <w:szCs w:val="28"/>
        </w:rPr>
        <w:t>.2017г.</w:t>
      </w:r>
    </w:p>
    <w:p w:rsidR="008119EF" w:rsidRDefault="008119EF" w:rsidP="008119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</w:t>
      </w:r>
      <w:r w:rsidR="008C6A3C">
        <w:rPr>
          <w:sz w:val="28"/>
          <w:szCs w:val="28"/>
        </w:rPr>
        <w:t>1</w:t>
      </w:r>
      <w:r w:rsidR="00D9746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9746A">
        <w:rPr>
          <w:sz w:val="28"/>
          <w:szCs w:val="28"/>
        </w:rPr>
        <w:t>12</w:t>
      </w:r>
      <w:r>
        <w:rPr>
          <w:sz w:val="28"/>
          <w:szCs w:val="28"/>
        </w:rPr>
        <w:t>.2017 года                                                   </w:t>
      </w:r>
    </w:p>
    <w:p w:rsidR="008119EF" w:rsidRDefault="008119EF" w:rsidP="008119EF">
      <w:pPr>
        <w:spacing w:after="7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Источник опубликования -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 сайт  администрации Михайловского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1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mihaylovo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.ru/</w:t>
      </w:r>
    </w:p>
    <w:p w:rsidR="008119EF" w:rsidRDefault="008119EF" w:rsidP="008119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8119EF" w:rsidRDefault="008119EF" w:rsidP="008119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8119EF" w:rsidRDefault="008119EF" w:rsidP="008119EF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8119EF" w:rsidRDefault="008119EF" w:rsidP="008119EF">
      <w:pPr>
        <w:pStyle w:val="a4"/>
        <w:shd w:val="clear" w:color="auto" w:fill="FFFFFF"/>
        <w:spacing w:after="0" w:line="270" w:lineRule="atLeast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EF" w:rsidRDefault="008119EF" w:rsidP="008119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14585" w:rsidRDefault="008119EF" w:rsidP="008119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14585" w:rsidRDefault="00F14585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F14585" w:rsidSect="008C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9D0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5672E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9EF"/>
    <w:rsid w:val="00016844"/>
    <w:rsid w:val="00534396"/>
    <w:rsid w:val="00543E16"/>
    <w:rsid w:val="00736DF9"/>
    <w:rsid w:val="0080190A"/>
    <w:rsid w:val="008119EF"/>
    <w:rsid w:val="008C6A3C"/>
    <w:rsid w:val="008C7908"/>
    <w:rsid w:val="00B60181"/>
    <w:rsid w:val="00C70670"/>
    <w:rsid w:val="00D9746A"/>
    <w:rsid w:val="00F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350"/>
  <w15:docId w15:val="{A73DD160-7D91-4EF7-B89B-082C100C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9</cp:revision>
  <cp:lastPrinted>2017-12-07T11:24:00Z</cp:lastPrinted>
  <dcterms:created xsi:type="dcterms:W3CDTF">2017-07-03T09:31:00Z</dcterms:created>
  <dcterms:modified xsi:type="dcterms:W3CDTF">2017-12-20T11:01:00Z</dcterms:modified>
</cp:coreProperties>
</file>